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575A15F5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41FD05CE" w14:textId="77777777" w:rsidR="00F434C3" w:rsidRDefault="00F434C3"/>
    <w:p w14:paraId="22D478E5" w14:textId="402844F8" w:rsidR="00BA791D" w:rsidRDefault="00F434C3">
      <w:r>
        <w:t xml:space="preserve">Başvuru için </w:t>
      </w:r>
      <w:r w:rsidR="00F06DA0">
        <w:t xml:space="preserve">0446 223 69 34 </w:t>
      </w:r>
      <w:bookmarkStart w:id="0" w:name="_GoBack"/>
      <w:bookmarkEnd w:id="0"/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018A76A6" w:rsidR="00F434C3" w:rsidRDefault="00F434C3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E438F"/>
    <w:rsid w:val="004313B9"/>
    <w:rsid w:val="00522DC6"/>
    <w:rsid w:val="00913C86"/>
    <w:rsid w:val="00973656"/>
    <w:rsid w:val="00A620D9"/>
    <w:rsid w:val="00B16269"/>
    <w:rsid w:val="00B4093D"/>
    <w:rsid w:val="00BA2849"/>
    <w:rsid w:val="00BA791D"/>
    <w:rsid w:val="00F06DA0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Huseyin GUNES</cp:lastModifiedBy>
  <cp:revision>2</cp:revision>
  <dcterms:created xsi:type="dcterms:W3CDTF">2022-05-31T06:07:00Z</dcterms:created>
  <dcterms:modified xsi:type="dcterms:W3CDTF">2022-05-31T06:07:00Z</dcterms:modified>
</cp:coreProperties>
</file>